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2B2758" w:rsidRDefault="006373EC" w:rsidP="002B2758">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2B2758">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6F05ED" w:rsidP="006373EC">
      <w:pPr>
        <w:jc w:val="center"/>
        <w:rPr>
          <w:b/>
        </w:rPr>
      </w:pPr>
      <w:r>
        <w:rPr>
          <w:b/>
          <w:sz w:val="28"/>
          <w:szCs w:val="28"/>
        </w:rPr>
        <w:t xml:space="preserve">Лот № </w:t>
      </w:r>
      <w:r w:rsidR="005074F9">
        <w:rPr>
          <w:b/>
          <w:sz w:val="28"/>
          <w:szCs w:val="28"/>
        </w:rPr>
        <w:t>8</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1F6F0A">
              <w:t>и</w:t>
            </w:r>
            <w:r w:rsidR="006F05ED">
              <w:t xml:space="preserve">детельствований водителя – </w:t>
            </w:r>
            <w:r w:rsidR="00D832C7" w:rsidRPr="002B2758">
              <w:rPr>
                <w:b/>
              </w:rPr>
              <w:t>512</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D832C7" w:rsidRPr="002B2758">
              <w:rPr>
                <w:b/>
              </w:rPr>
              <w:t>512</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7544) для определения в ней наличия психоактивных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BC3154">
            <w:pPr>
              <w:ind w:firstLine="743"/>
              <w:jc w:val="both"/>
            </w:pPr>
            <w:r w:rsidRPr="000F2082">
              <w:t xml:space="preserve">С </w:t>
            </w:r>
            <w:r w:rsidR="002B2758">
              <w:t>момента подписания договора с</w:t>
            </w:r>
            <w:r w:rsidR="00BC3154">
              <w:t xml:space="preserve">торонами </w:t>
            </w:r>
            <w:r>
              <w:t>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2B2758">
              <w:t>места расположения предприятия З</w:t>
            </w:r>
            <w:r w:rsidR="003B48BB" w:rsidRPr="003B48BB">
              <w:t>ак</w:t>
            </w:r>
            <w:r w:rsidR="004F21EC">
              <w:t xml:space="preserve">азчика находящегося по адресу: </w:t>
            </w:r>
            <w:r w:rsidR="006F05ED">
              <w:t xml:space="preserve">309560, </w:t>
            </w:r>
            <w:r w:rsidR="006F05ED" w:rsidRPr="006F05ED">
              <w:t xml:space="preserve">Белгородская область, </w:t>
            </w:r>
            <w:r w:rsidR="006F05ED">
              <w:t xml:space="preserve">Чернянский р-н, пгт. Чернянка, </w:t>
            </w:r>
            <w:r w:rsidR="006F05ED" w:rsidRPr="006F05ED">
              <w:t>ул. Лермонтова, д.</w:t>
            </w:r>
            <w:r w:rsidR="006F05ED">
              <w:t xml:space="preserve"> </w:t>
            </w:r>
            <w:r w:rsidR="006F05ED" w:rsidRPr="006F05ED">
              <w:t>1</w:t>
            </w:r>
            <w:r w:rsidR="002B2758">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2B2758"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2B2758" w:rsidP="002B2758">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2B2758">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lastRenderedPageBreak/>
              <w:t>Копи</w:t>
            </w:r>
            <w:r w:rsidR="002B2758">
              <w:rPr>
                <w:lang w:eastAsia="en-US"/>
              </w:rPr>
              <w:t>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2B2758" w:rsidP="003B48BB">
            <w:pPr>
              <w:ind w:left="100"/>
              <w:jc w:val="center"/>
              <w:rPr>
                <w:lang w:eastAsia="en-US"/>
              </w:rPr>
            </w:pPr>
            <w:r w:rsidRPr="00262A0F">
              <w:rPr>
                <w:lang w:eastAsia="en-US"/>
              </w:rPr>
              <w:t>Допускается</w:t>
            </w:r>
            <w:r>
              <w:rPr>
                <w:lang w:eastAsia="en-US"/>
              </w:rPr>
              <w:t>.</w:t>
            </w:r>
            <w:bookmarkStart w:id="2" w:name="_GoBack"/>
            <w:bookmarkEnd w:id="2"/>
          </w:p>
        </w:tc>
      </w:tr>
    </w:tbl>
    <w:p w:rsidR="00D56A70" w:rsidRDefault="002B2758"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244" w:rsidRDefault="00F75244" w:rsidP="00473B36">
      <w:r>
        <w:separator/>
      </w:r>
    </w:p>
  </w:endnote>
  <w:endnote w:type="continuationSeparator" w:id="0">
    <w:p w:rsidR="00F75244" w:rsidRDefault="00F75244"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2B275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244" w:rsidRDefault="00F75244" w:rsidP="00473B36">
      <w:r>
        <w:separator/>
      </w:r>
    </w:p>
  </w:footnote>
  <w:footnote w:type="continuationSeparator" w:id="0">
    <w:p w:rsidR="00F75244" w:rsidRDefault="00F75244"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77A96"/>
    <w:rsid w:val="00086196"/>
    <w:rsid w:val="000A4659"/>
    <w:rsid w:val="000F6297"/>
    <w:rsid w:val="0011484D"/>
    <w:rsid w:val="00192046"/>
    <w:rsid w:val="001D0C60"/>
    <w:rsid w:val="001E55F5"/>
    <w:rsid w:val="001F6F0A"/>
    <w:rsid w:val="00211CF9"/>
    <w:rsid w:val="00262A0F"/>
    <w:rsid w:val="002B1007"/>
    <w:rsid w:val="002B2758"/>
    <w:rsid w:val="00322C4B"/>
    <w:rsid w:val="0037774E"/>
    <w:rsid w:val="00393A36"/>
    <w:rsid w:val="003947B8"/>
    <w:rsid w:val="003B48BB"/>
    <w:rsid w:val="003B76BE"/>
    <w:rsid w:val="00412DC1"/>
    <w:rsid w:val="00435E33"/>
    <w:rsid w:val="004511C9"/>
    <w:rsid w:val="004577B5"/>
    <w:rsid w:val="00473B36"/>
    <w:rsid w:val="004756AC"/>
    <w:rsid w:val="004902D5"/>
    <w:rsid w:val="004F21EC"/>
    <w:rsid w:val="005074F9"/>
    <w:rsid w:val="00547616"/>
    <w:rsid w:val="0058126F"/>
    <w:rsid w:val="00593598"/>
    <w:rsid w:val="005A13B1"/>
    <w:rsid w:val="005A5C28"/>
    <w:rsid w:val="005E1D8C"/>
    <w:rsid w:val="005F68D8"/>
    <w:rsid w:val="006373EC"/>
    <w:rsid w:val="00637462"/>
    <w:rsid w:val="0064329C"/>
    <w:rsid w:val="00670188"/>
    <w:rsid w:val="006724C2"/>
    <w:rsid w:val="006F05ED"/>
    <w:rsid w:val="00714F13"/>
    <w:rsid w:val="00764CA4"/>
    <w:rsid w:val="00797601"/>
    <w:rsid w:val="007F16D4"/>
    <w:rsid w:val="00811843"/>
    <w:rsid w:val="00825FA9"/>
    <w:rsid w:val="00850319"/>
    <w:rsid w:val="00857684"/>
    <w:rsid w:val="00865F4D"/>
    <w:rsid w:val="00867CD0"/>
    <w:rsid w:val="008F1028"/>
    <w:rsid w:val="009435E9"/>
    <w:rsid w:val="009718DE"/>
    <w:rsid w:val="0098143A"/>
    <w:rsid w:val="009B5932"/>
    <w:rsid w:val="009F32C9"/>
    <w:rsid w:val="00A079A6"/>
    <w:rsid w:val="00A20930"/>
    <w:rsid w:val="00A2585D"/>
    <w:rsid w:val="00A575E1"/>
    <w:rsid w:val="00A8001A"/>
    <w:rsid w:val="00A87A77"/>
    <w:rsid w:val="00AC24FE"/>
    <w:rsid w:val="00AC6BDC"/>
    <w:rsid w:val="00B47BF5"/>
    <w:rsid w:val="00B51CFA"/>
    <w:rsid w:val="00B70EB3"/>
    <w:rsid w:val="00BA5D5B"/>
    <w:rsid w:val="00BB7A71"/>
    <w:rsid w:val="00BC3154"/>
    <w:rsid w:val="00C11542"/>
    <w:rsid w:val="00C351B1"/>
    <w:rsid w:val="00C7111A"/>
    <w:rsid w:val="00CF000D"/>
    <w:rsid w:val="00D47406"/>
    <w:rsid w:val="00D832C7"/>
    <w:rsid w:val="00DA10D7"/>
    <w:rsid w:val="00E31AE7"/>
    <w:rsid w:val="00E41002"/>
    <w:rsid w:val="00E53B02"/>
    <w:rsid w:val="00E66827"/>
    <w:rsid w:val="00EE543F"/>
    <w:rsid w:val="00F217DB"/>
    <w:rsid w:val="00F475C0"/>
    <w:rsid w:val="00F64B55"/>
    <w:rsid w:val="00F75244"/>
    <w:rsid w:val="00FA4E73"/>
    <w:rsid w:val="00FC5BA9"/>
    <w:rsid w:val="00FE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298E1-6701-4EAE-A1A2-B4E9C18F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2158</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43</cp:revision>
  <dcterms:created xsi:type="dcterms:W3CDTF">2016-05-20T11:59:00Z</dcterms:created>
  <dcterms:modified xsi:type="dcterms:W3CDTF">2018-09-18T10:10:00Z</dcterms:modified>
</cp:coreProperties>
</file>